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6DBE" w14:textId="54A80004" w:rsidR="00160141" w:rsidRDefault="006B62D4">
      <w:pPr>
        <w:pStyle w:val="BodyA"/>
        <w:widowControl w:val="0"/>
        <w:spacing w:before="40" w:after="40"/>
        <w:jc w:val="center"/>
        <w:rPr>
          <w:b/>
          <w:bCs/>
        </w:rPr>
      </w:pPr>
      <w:r>
        <w:rPr>
          <w:b/>
          <w:bCs/>
        </w:rPr>
        <w:t>WELCOME DESK HOST</w:t>
      </w:r>
    </w:p>
    <w:p w14:paraId="1FBFF5D5" w14:textId="77777777" w:rsidR="00160141" w:rsidRDefault="00DE69A9">
      <w:pPr>
        <w:pStyle w:val="BodyA"/>
        <w:widowControl w:val="0"/>
        <w:spacing w:before="40" w:after="40"/>
        <w:jc w:val="center"/>
      </w:pPr>
      <w:r>
        <w:rPr>
          <w:b/>
          <w:bCs/>
        </w:rPr>
        <w:t>Theatr Clwyd</w:t>
      </w:r>
    </w:p>
    <w:p w14:paraId="22469DC2" w14:textId="77777777" w:rsidR="00160141" w:rsidRDefault="00DE69A9">
      <w:pPr>
        <w:pStyle w:val="BodyA"/>
        <w:widowControl w:val="0"/>
        <w:spacing w:before="40" w:after="40"/>
        <w:jc w:val="center"/>
      </w:pPr>
      <w:r>
        <w:t>Job Description</w:t>
      </w:r>
    </w:p>
    <w:p w14:paraId="0A1EE9DB" w14:textId="77777777" w:rsidR="00160141" w:rsidRDefault="00DE69A9">
      <w:pPr>
        <w:pStyle w:val="BodyA"/>
        <w:widowControl w:val="0"/>
        <w:spacing w:before="40" w:after="40"/>
        <w:jc w:val="center"/>
      </w:pPr>
      <w:r>
        <w:t xml:space="preserve"> </w:t>
      </w:r>
    </w:p>
    <w:p w14:paraId="17B849CA" w14:textId="77777777" w:rsidR="00160141" w:rsidRDefault="00160141">
      <w:pPr>
        <w:pStyle w:val="BodyA"/>
        <w:widowControl w:val="0"/>
        <w:spacing w:before="40" w:after="40"/>
      </w:pPr>
    </w:p>
    <w:p w14:paraId="1F8C2586" w14:textId="7B4CE8F0" w:rsidR="00EF77D3" w:rsidRDefault="00EF77D3">
      <w:pPr>
        <w:pStyle w:val="BodyA"/>
        <w:widowControl w:val="0"/>
        <w:spacing w:before="40" w:after="40"/>
      </w:pPr>
      <w:r>
        <w:t>Family: Experience</w:t>
      </w:r>
    </w:p>
    <w:p w14:paraId="065A67A6" w14:textId="727D409C" w:rsidR="00160141" w:rsidRDefault="00DE69A9" w:rsidP="00EF77D3">
      <w:pPr>
        <w:pStyle w:val="BodyA"/>
        <w:widowControl w:val="0"/>
        <w:spacing w:before="40" w:after="40"/>
      </w:pPr>
      <w:r>
        <w:t>Reports to:</w:t>
      </w:r>
    </w:p>
    <w:p w14:paraId="5CAD8959" w14:textId="05321F3D" w:rsidR="006E7A8B" w:rsidRDefault="006E7A8B" w:rsidP="00EF77D3">
      <w:pPr>
        <w:pStyle w:val="BodyA"/>
        <w:widowControl w:val="0"/>
        <w:spacing w:before="40" w:after="40"/>
      </w:pPr>
      <w:r>
        <w:t>Grade: OP1</w:t>
      </w:r>
    </w:p>
    <w:p w14:paraId="55470F6A" w14:textId="77777777" w:rsidR="00160141" w:rsidRDefault="00160141" w:rsidP="00794141">
      <w:pPr>
        <w:pStyle w:val="BodyA"/>
        <w:spacing w:before="40" w:after="40"/>
      </w:pPr>
    </w:p>
    <w:p w14:paraId="2227339F" w14:textId="77777777" w:rsidR="00160141" w:rsidRDefault="00DE69A9" w:rsidP="00794141">
      <w:pPr>
        <w:pStyle w:val="BodyA"/>
        <w:spacing w:before="40" w:after="40"/>
      </w:pPr>
      <w:r>
        <w:rPr>
          <w:b/>
          <w:bCs/>
        </w:rPr>
        <w:t>Job Purpose</w:t>
      </w:r>
    </w:p>
    <w:p w14:paraId="54F413A2" w14:textId="77777777" w:rsidR="00160141" w:rsidRDefault="00160141" w:rsidP="00794141">
      <w:pPr>
        <w:pStyle w:val="BodyA"/>
        <w:widowControl w:val="0"/>
        <w:spacing w:before="40" w:after="40"/>
      </w:pPr>
    </w:p>
    <w:p w14:paraId="32A20286" w14:textId="52399F51" w:rsidR="00DE69A9" w:rsidRDefault="00DE69A9" w:rsidP="00794141">
      <w:pPr>
        <w:pStyle w:val="BodyA"/>
        <w:spacing w:before="40" w:after="40"/>
      </w:pPr>
      <w:r>
        <w:t xml:space="preserve">The </w:t>
      </w:r>
      <w:r w:rsidR="00DF03A2">
        <w:t xml:space="preserve">Welcome Desk Host </w:t>
      </w:r>
      <w:r w:rsidR="00CF2000">
        <w:t xml:space="preserve">works to support the operational </w:t>
      </w:r>
      <w:r w:rsidR="003E33B4">
        <w:t xml:space="preserve">team </w:t>
      </w:r>
      <w:r w:rsidR="00CD636C">
        <w:t xml:space="preserve">in providing </w:t>
      </w:r>
      <w:r w:rsidR="0075268D">
        <w:t xml:space="preserve">a welcoming and positive first impression at the Welcome Desk. They are responsible </w:t>
      </w:r>
      <w:r w:rsidR="008810F3">
        <w:t>for</w:t>
      </w:r>
      <w:r w:rsidR="0075268D">
        <w:t xml:space="preserve"> dealing with ticket enquiries, </w:t>
      </w:r>
      <w:r w:rsidR="008810F3">
        <w:t xml:space="preserve">providing information and </w:t>
      </w:r>
      <w:r w:rsidR="00CF2000">
        <w:t xml:space="preserve">effectively </w:t>
      </w:r>
      <w:r w:rsidR="000E1509">
        <w:t>supporting</w:t>
      </w:r>
      <w:r w:rsidR="008810F3">
        <w:t xml:space="preserve"> the running of the </w:t>
      </w:r>
      <w:r w:rsidR="00CF2000">
        <w:t>retail</w:t>
      </w:r>
      <w:r w:rsidR="003E33B4">
        <w:t xml:space="preserve"> outlets</w:t>
      </w:r>
      <w:r w:rsidR="008810F3">
        <w:t xml:space="preserve">. They create </w:t>
      </w:r>
      <w:r w:rsidR="003E33B4">
        <w:t xml:space="preserve">a </w:t>
      </w:r>
      <w:r w:rsidR="008810F3">
        <w:t>Guest</w:t>
      </w:r>
      <w:r w:rsidR="003E33B4">
        <w:t>-focused proactive operation which maximises</w:t>
      </w:r>
      <w:r>
        <w:t xml:space="preserve"> the service, presentation, profitability and ongoing development of the</w:t>
      </w:r>
      <w:r w:rsidR="00F44378">
        <w:t xml:space="preserve"> theatre</w:t>
      </w:r>
      <w:r w:rsidR="00E107CA">
        <w:t>.</w:t>
      </w:r>
      <w:r>
        <w:t xml:space="preserve"> </w:t>
      </w:r>
    </w:p>
    <w:p w14:paraId="0C478BE6" w14:textId="77777777" w:rsidR="00160141" w:rsidRDefault="00160141" w:rsidP="00794141">
      <w:pPr>
        <w:pStyle w:val="BodyA"/>
        <w:spacing w:before="40" w:after="40"/>
      </w:pPr>
    </w:p>
    <w:p w14:paraId="2FCEB964" w14:textId="77777777" w:rsidR="00DE69A9" w:rsidRDefault="00DE69A9" w:rsidP="00794141">
      <w:pPr>
        <w:pStyle w:val="BodyA"/>
        <w:spacing w:before="40" w:after="40"/>
        <w:rPr>
          <w:b/>
          <w:bCs/>
        </w:rPr>
      </w:pPr>
      <w:r>
        <w:rPr>
          <w:b/>
          <w:bCs/>
        </w:rPr>
        <w:t>Key responsibilities</w:t>
      </w:r>
    </w:p>
    <w:p w14:paraId="30E084E1" w14:textId="213D7155" w:rsidR="000C0CE7" w:rsidRDefault="00AF48A0" w:rsidP="00BF444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In accordance with Theatr Clwyd’s procedures and policies </w:t>
      </w:r>
      <w:r w:rsidR="006F5CE3">
        <w:t>c</w:t>
      </w:r>
      <w:r w:rsidR="00F3749D">
        <w:t>ontribute</w:t>
      </w:r>
      <w:r w:rsidR="003E33B4">
        <w:t xml:space="preserve"> to the efficient running of the </w:t>
      </w:r>
      <w:r w:rsidR="00DB1EAB">
        <w:t>retail</w:t>
      </w:r>
      <w:r w:rsidR="003E33B4">
        <w:t xml:space="preserve"> operation</w:t>
      </w:r>
      <w:r w:rsidR="00583A98">
        <w:t>.</w:t>
      </w:r>
      <w:r w:rsidR="00DB1EAB">
        <w:t xml:space="preserve"> </w:t>
      </w:r>
    </w:p>
    <w:p w14:paraId="1A1A9B61" w14:textId="149DC4F3" w:rsidR="00DB1EAB" w:rsidRDefault="00DB1EAB" w:rsidP="00DB1EA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 xml:space="preserve">To maintain the highest standards of </w:t>
      </w:r>
      <w:r w:rsidR="008810F3">
        <w:t>care and Guest service</w:t>
      </w:r>
      <w:r>
        <w:t xml:space="preserve"> whilst being a visible and accessible </w:t>
      </w:r>
      <w:r w:rsidR="00583A98">
        <w:t xml:space="preserve">Welcome Desk Host </w:t>
      </w:r>
      <w:r>
        <w:t xml:space="preserve">to </w:t>
      </w:r>
      <w:r w:rsidR="008810F3">
        <w:t>G</w:t>
      </w:r>
      <w:r>
        <w:t>uests throughout the theatre, in order to foster good relations and to provide support, advice and assistance whilst ensuring excellent service standards are met.</w:t>
      </w:r>
    </w:p>
    <w:p w14:paraId="4E724962" w14:textId="071B3362" w:rsidR="00DB1EAB" w:rsidRDefault="00DB1EAB" w:rsidP="00DB1EA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Taking </w:t>
      </w:r>
      <w:r w:rsidR="00EF77D3">
        <w:t>ticket bookings</w:t>
      </w:r>
      <w:r>
        <w:t xml:space="preserve"> and dealing with general </w:t>
      </w:r>
      <w:r w:rsidR="008810F3">
        <w:t xml:space="preserve">Guest </w:t>
      </w:r>
      <w:r>
        <w:t>enquiries</w:t>
      </w:r>
      <w:r w:rsidR="00583A98">
        <w:t>.</w:t>
      </w:r>
      <w:r>
        <w:t xml:space="preserve"> </w:t>
      </w:r>
    </w:p>
    <w:p w14:paraId="5814FB92" w14:textId="3C3DC15A" w:rsidR="00BF2E75" w:rsidRDefault="00BF2E75" w:rsidP="00DB1EA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To help Guests with questions about booking</w:t>
      </w:r>
      <w:r w:rsidR="00583A98">
        <w:t>s</w:t>
      </w:r>
      <w:r>
        <w:t xml:space="preserve"> at the restaurant</w:t>
      </w:r>
      <w:r w:rsidR="00583A98">
        <w:t>.</w:t>
      </w:r>
    </w:p>
    <w:p w14:paraId="11761A0F" w14:textId="282F5BB5" w:rsidR="00DB1EAB" w:rsidRDefault="00DB1EAB" w:rsidP="00DB1EA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Greeting and serving </w:t>
      </w:r>
      <w:r w:rsidR="008810F3">
        <w:t>Guests</w:t>
      </w:r>
      <w:r>
        <w:t xml:space="preserve"> </w:t>
      </w:r>
      <w:r w:rsidR="00C34AEB">
        <w:t>at the Gift Shop and café</w:t>
      </w:r>
      <w:r w:rsidR="00583A98">
        <w:t>.</w:t>
      </w:r>
    </w:p>
    <w:p w14:paraId="126FA837" w14:textId="75D13ECB" w:rsidR="00C34AEB" w:rsidRDefault="00C34AEB" w:rsidP="00DB1EA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To keep up to date with information of current and upcoming performances, screenings, workshops, functions, and events in order to share accurate knowledge and to help Guests find the spaces they need in our building.</w:t>
      </w:r>
    </w:p>
    <w:p w14:paraId="7AD262AD" w14:textId="6B58D9B5" w:rsidR="00DB1EAB" w:rsidRDefault="00DB1EAB" w:rsidP="00DB1EA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Operating the till and handling </w:t>
      </w:r>
      <w:r w:rsidR="008810F3">
        <w:t>ca</w:t>
      </w:r>
      <w:r w:rsidR="00C34AEB">
        <w:t>rd</w:t>
      </w:r>
      <w:r w:rsidR="008810F3">
        <w:t xml:space="preserve"> and </w:t>
      </w:r>
      <w:r>
        <w:t>cash takings within appropriate procedures.</w:t>
      </w:r>
    </w:p>
    <w:p w14:paraId="467DD161" w14:textId="2335E098" w:rsidR="000A6B03" w:rsidRDefault="000C0CE7" w:rsidP="000C0CE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Clearing and cleaning tables plus general cleani</w:t>
      </w:r>
      <w:r w:rsidR="000A6B03">
        <w:t>ng of service areas.</w:t>
      </w:r>
    </w:p>
    <w:p w14:paraId="3DED09E3" w14:textId="0FE9E265" w:rsidR="000A6B03" w:rsidRDefault="000A6B03" w:rsidP="000C0CE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Removing rubbish, bagging and taking to appropriate </w:t>
      </w:r>
      <w:r w:rsidR="00A270CC">
        <w:t>receptacles</w:t>
      </w:r>
      <w:r>
        <w:t>.</w:t>
      </w:r>
    </w:p>
    <w:p w14:paraId="626F0225" w14:textId="0A87DDA2" w:rsidR="00E1252A" w:rsidRDefault="00E1252A" w:rsidP="00E1252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To ensure adequate stock levels are maintained at sales points, to include stock rotation</w:t>
      </w:r>
      <w:r w:rsidR="00BF2E75">
        <w:t xml:space="preserve"> and to carry out accurate stock takes</w:t>
      </w:r>
      <w:r w:rsidR="006E7A8B">
        <w:t>.</w:t>
      </w:r>
    </w:p>
    <w:p w14:paraId="00A0C8AA" w14:textId="77777777" w:rsidR="00BF2E75" w:rsidRDefault="00C34AEB" w:rsidP="00E1252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To </w:t>
      </w:r>
      <w:r w:rsidR="00BF2E75">
        <w:t xml:space="preserve">accept deliveries and </w:t>
      </w:r>
      <w:r>
        <w:t xml:space="preserve">to check off items </w:t>
      </w:r>
      <w:r w:rsidR="00BF2E75">
        <w:t xml:space="preserve">to ensure all items have arrived. </w:t>
      </w:r>
    </w:p>
    <w:p w14:paraId="3F16BDBA" w14:textId="194E46A0" w:rsidR="00C34AEB" w:rsidRDefault="00BF2E75" w:rsidP="00E1252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To contact Company Members from the wider team when applicable</w:t>
      </w:r>
      <w:r w:rsidR="006E7A8B">
        <w:t>.</w:t>
      </w:r>
      <w:r w:rsidR="00C34AEB">
        <w:t xml:space="preserve"> </w:t>
      </w:r>
    </w:p>
    <w:p w14:paraId="50626FE4" w14:textId="447250A8" w:rsidR="00E1252A" w:rsidRDefault="00F3749D" w:rsidP="00180BF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To help maintain up-to-</w:t>
      </w:r>
      <w:r w:rsidR="003E33B4">
        <w:t>date and accurate stock control records by recording wastage and breakages</w:t>
      </w:r>
      <w:r w:rsidR="00AF66C8">
        <w:t xml:space="preserve">. </w:t>
      </w:r>
      <w:r w:rsidR="00DE69A9" w:rsidRPr="00DB1EAB">
        <w:rPr>
          <w:rFonts w:ascii="Arial Unicode MS" w:hAnsi="Arial Unicode MS"/>
        </w:rPr>
        <w:br/>
      </w:r>
    </w:p>
    <w:p w14:paraId="1ACA19E7" w14:textId="77777777" w:rsidR="00160141" w:rsidRDefault="00DE69A9">
      <w:pPr>
        <w:pStyle w:val="BodyA"/>
        <w:spacing w:before="40" w:after="40"/>
        <w:rPr>
          <w:b/>
          <w:bCs/>
        </w:rPr>
      </w:pPr>
      <w:r>
        <w:rPr>
          <w:b/>
          <w:bCs/>
        </w:rPr>
        <w:t>Other</w:t>
      </w:r>
    </w:p>
    <w:p w14:paraId="51379038" w14:textId="77777777" w:rsidR="006F5CE3" w:rsidRPr="006F5CE3" w:rsidRDefault="006F5CE3" w:rsidP="006F5C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t>To r</w:t>
      </w:r>
      <w:r w:rsidR="00DE69A9">
        <w:t>epresent and positively promote the organisation at all levels.</w:t>
      </w:r>
    </w:p>
    <w:p w14:paraId="1F35F6E3" w14:textId="4603C19D" w:rsidR="008422D7" w:rsidRPr="00EF77D3" w:rsidRDefault="00DE69A9" w:rsidP="00084AF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r>
        <w:t>To undertake other duties as may be reasonably required by the</w:t>
      </w:r>
      <w:r w:rsidR="002A071D">
        <w:t xml:space="preserve"> </w:t>
      </w:r>
      <w:r w:rsidR="00BF2E75">
        <w:t>Experience Coordinator,.</w:t>
      </w:r>
    </w:p>
    <w:p w14:paraId="04AD05CB" w14:textId="77777777" w:rsidR="00DB1EAB" w:rsidRDefault="00DB1EAB" w:rsidP="008422D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4FC2A104" w14:textId="77777777" w:rsidR="006E7A8B" w:rsidRDefault="006E7A8B" w:rsidP="008422D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5E77F662" w14:textId="77777777" w:rsidR="006E7A8B" w:rsidRDefault="006E7A8B" w:rsidP="008422D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50AD3272" w14:textId="77777777" w:rsidR="006E7A8B" w:rsidRDefault="006E7A8B" w:rsidP="008422D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6DA3BE43" w14:textId="77777777" w:rsidR="006E7A8B" w:rsidRDefault="006E7A8B" w:rsidP="008422D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15689D90" w14:textId="77777777" w:rsidR="006E7A8B" w:rsidRDefault="006E7A8B" w:rsidP="008422D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3A355291" w14:textId="77777777" w:rsidR="006E7A8B" w:rsidRDefault="006E7A8B" w:rsidP="008422D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5577BD80" w14:textId="77777777" w:rsidR="006E7A8B" w:rsidRDefault="006E7A8B" w:rsidP="008422D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3A56D557" w14:textId="77777777" w:rsidR="006E7A8B" w:rsidRPr="006F5CE3" w:rsidRDefault="006E7A8B" w:rsidP="008422D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b/>
          <w:bCs/>
        </w:rPr>
      </w:pPr>
    </w:p>
    <w:p w14:paraId="5F98C8F6" w14:textId="77777777" w:rsidR="00160141" w:rsidRDefault="00DE69A9">
      <w:pPr>
        <w:pStyle w:val="BodyA"/>
        <w:spacing w:before="40" w:after="40"/>
      </w:pPr>
      <w:r>
        <w:rPr>
          <w:b/>
          <w:bCs/>
        </w:rPr>
        <w:t>Person Specification</w:t>
      </w:r>
    </w:p>
    <w:p w14:paraId="036263EE" w14:textId="77777777" w:rsidR="00160141" w:rsidRDefault="00160141">
      <w:pPr>
        <w:pStyle w:val="BodyA"/>
        <w:spacing w:before="40" w:after="40"/>
      </w:pPr>
    </w:p>
    <w:p w14:paraId="70A05DC7" w14:textId="77777777" w:rsidR="00160141" w:rsidRDefault="00DE69A9">
      <w:pPr>
        <w:pStyle w:val="BodyA"/>
        <w:spacing w:before="40" w:after="40"/>
        <w:rPr>
          <w:b/>
          <w:bCs/>
        </w:rPr>
      </w:pPr>
      <w:r>
        <w:rPr>
          <w:b/>
          <w:bCs/>
        </w:rPr>
        <w:t>Essential</w:t>
      </w:r>
    </w:p>
    <w:p w14:paraId="3A31B071" w14:textId="6F8F0DE1" w:rsidR="00D01797" w:rsidRDefault="00D01797" w:rsidP="002B726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Experience of working in a customer focused role in a similar environment</w:t>
      </w:r>
    </w:p>
    <w:p w14:paraId="4C31F8F8" w14:textId="30433E4D" w:rsidR="00DB1EAB" w:rsidRDefault="00DB1EAB" w:rsidP="00DB1EA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 xml:space="preserve">Ability to deliver high-quality </w:t>
      </w:r>
      <w:r w:rsidR="00F904F4">
        <w:t xml:space="preserve">Guest </w:t>
      </w:r>
      <w:r>
        <w:t xml:space="preserve">service and the ability to interact with </w:t>
      </w:r>
      <w:r w:rsidR="00C34AEB">
        <w:t>Guests</w:t>
      </w:r>
      <w:r w:rsidR="006E7A8B">
        <w:t xml:space="preserve"> </w:t>
      </w:r>
      <w:r>
        <w:t xml:space="preserve">in a professional, courteous and positive manner. </w:t>
      </w:r>
    </w:p>
    <w:p w14:paraId="61D25510" w14:textId="77777777" w:rsidR="006F5CE3" w:rsidRDefault="00F3749D" w:rsidP="006F5C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Ability to f</w:t>
      </w:r>
      <w:r w:rsidR="009B7327">
        <w:t>ollow instructions and carry out delegated tasks accurately effectively and within given time frames.</w:t>
      </w:r>
    </w:p>
    <w:p w14:paraId="5F3007B1" w14:textId="318F7746" w:rsidR="006F5CE3" w:rsidRDefault="005A2D49" w:rsidP="006F5C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Ability to learn and understand basic food hygiene rules and He</w:t>
      </w:r>
      <w:r w:rsidR="00DE69A9">
        <w:t>alth and Safety</w:t>
      </w:r>
      <w:r>
        <w:t xml:space="preserve"> guidelines.</w:t>
      </w:r>
    </w:p>
    <w:p w14:paraId="1251F5EA" w14:textId="77777777" w:rsidR="00E1252A" w:rsidRDefault="00E1252A" w:rsidP="00E1252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Ability to create a welcoming environment for a diverse range of building users.</w:t>
      </w:r>
    </w:p>
    <w:p w14:paraId="6D53BF69" w14:textId="77777777" w:rsidR="00E1252A" w:rsidRDefault="00E1252A" w:rsidP="00E1252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Willingness to work flexible hours including evenings, weekends and holidays.</w:t>
      </w:r>
    </w:p>
    <w:p w14:paraId="1CA46BE4" w14:textId="01CC9E3B" w:rsidR="00E1252A" w:rsidRDefault="00E1252A" w:rsidP="00E1252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Strong numeracy and cash-handling skills.</w:t>
      </w:r>
    </w:p>
    <w:p w14:paraId="32BF7D5B" w14:textId="77777777" w:rsidR="00160141" w:rsidRDefault="00160141">
      <w:pPr>
        <w:pStyle w:val="ListParagraph"/>
        <w:spacing w:before="40" w:after="40"/>
      </w:pPr>
    </w:p>
    <w:p w14:paraId="7738E6A5" w14:textId="77777777" w:rsidR="00160141" w:rsidRDefault="00DE69A9">
      <w:pPr>
        <w:pStyle w:val="BodyA"/>
        <w:spacing w:before="40" w:after="40"/>
        <w:rPr>
          <w:b/>
          <w:bCs/>
          <w:lang w:val="fr-FR"/>
        </w:rPr>
      </w:pPr>
      <w:r>
        <w:rPr>
          <w:b/>
          <w:bCs/>
          <w:lang w:val="fr-FR"/>
        </w:rPr>
        <w:t>Desirable</w:t>
      </w:r>
    </w:p>
    <w:p w14:paraId="0266A271" w14:textId="3A33DE4D" w:rsidR="002B7267" w:rsidRDefault="005A2D49" w:rsidP="00B8222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5A2D49">
        <w:t xml:space="preserve">Written and spoken Welsh. </w:t>
      </w:r>
    </w:p>
    <w:p w14:paraId="24C68F45" w14:textId="7CED8795" w:rsidR="002B7267" w:rsidRDefault="002B7267" w:rsidP="008238E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2B7267">
        <w:t>Experience of working in a restaurant or a bar with a food operation.</w:t>
      </w:r>
    </w:p>
    <w:p w14:paraId="0E8A2FBA" w14:textId="77777777" w:rsidR="006F5CE3" w:rsidRDefault="00DE69A9" w:rsidP="006F5C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Health and S</w:t>
      </w:r>
      <w:r w:rsidR="006F5CE3">
        <w:t>afety and/or First Aid training.</w:t>
      </w:r>
    </w:p>
    <w:p w14:paraId="5C4FF329" w14:textId="64CEECD9" w:rsidR="00160141" w:rsidRDefault="00DE69A9" w:rsidP="006F5C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Full driving </w:t>
      </w:r>
      <w:r w:rsidR="00C34AEB">
        <w:t>license</w:t>
      </w:r>
      <w:r>
        <w:t>.</w:t>
      </w:r>
    </w:p>
    <w:p w14:paraId="549CEC07" w14:textId="77777777" w:rsidR="005A2D49" w:rsidRDefault="005A2D49" w:rsidP="005A2D49">
      <w:pPr>
        <w:pStyle w:val="ListParagraph"/>
        <w:numPr>
          <w:ilvl w:val="0"/>
          <w:numId w:val="5"/>
        </w:numPr>
      </w:pPr>
      <w:r w:rsidRPr="005A2D49">
        <w:t>Keen interest in theatre and the arts.</w:t>
      </w:r>
    </w:p>
    <w:p w14:paraId="588AD215" w14:textId="77777777" w:rsidR="003A14DC" w:rsidRPr="003A14DC" w:rsidRDefault="003A14DC" w:rsidP="003A14DC">
      <w:pPr>
        <w:rPr>
          <w:rFonts w:ascii="Arial" w:hAnsi="Arial" w:cs="Arial"/>
          <w:sz w:val="22"/>
          <w:szCs w:val="22"/>
        </w:rPr>
      </w:pPr>
    </w:p>
    <w:p w14:paraId="2782C999" w14:textId="77777777" w:rsidR="003A14DC" w:rsidRPr="003A14DC" w:rsidRDefault="003A14DC" w:rsidP="003A14DC">
      <w:pPr>
        <w:rPr>
          <w:rFonts w:ascii="Arial" w:hAnsi="Arial" w:cs="Arial"/>
          <w:sz w:val="22"/>
          <w:szCs w:val="22"/>
          <w:lang w:val="en-GB"/>
        </w:rPr>
      </w:pPr>
      <w:r w:rsidRPr="003A14DC">
        <w:rPr>
          <w:rFonts w:ascii="Arial" w:hAnsi="Arial" w:cs="Arial"/>
          <w:sz w:val="22"/>
          <w:szCs w:val="22"/>
          <w:lang w:val="en-GB"/>
        </w:rPr>
        <w:t> </w:t>
      </w:r>
    </w:p>
    <w:p w14:paraId="5F7CB7D0" w14:textId="451A2743" w:rsidR="003A14DC" w:rsidRPr="003A14DC" w:rsidRDefault="003A14DC" w:rsidP="003A14DC">
      <w:pPr>
        <w:rPr>
          <w:rFonts w:ascii="Arial" w:hAnsi="Arial" w:cs="Arial"/>
          <w:sz w:val="22"/>
          <w:szCs w:val="22"/>
          <w:lang w:val="en-GB"/>
        </w:rPr>
      </w:pPr>
    </w:p>
    <w:p w14:paraId="4C959965" w14:textId="77777777" w:rsidR="003A14DC" w:rsidRPr="005A2D49" w:rsidRDefault="003A14DC" w:rsidP="003A14DC"/>
    <w:p w14:paraId="60AB1BF8" w14:textId="77777777" w:rsidR="005A2D49" w:rsidRDefault="005A2D49" w:rsidP="005A2D4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pPr>
    </w:p>
    <w:sectPr w:rsidR="005A2D49" w:rsidSect="00D968F7">
      <w:footerReference w:type="default" r:id="rId8"/>
      <w:pgSz w:w="11907" w:h="16839" w:code="9"/>
      <w:pgMar w:top="709"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3732" w14:textId="77777777" w:rsidR="00074574" w:rsidRDefault="00074574" w:rsidP="002A071D">
      <w:r>
        <w:separator/>
      </w:r>
    </w:p>
  </w:endnote>
  <w:endnote w:type="continuationSeparator" w:id="0">
    <w:p w14:paraId="29F552F0" w14:textId="77777777" w:rsidR="00074574" w:rsidRDefault="00074574" w:rsidP="002A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AB56" w14:textId="441F9843" w:rsidR="00EF77D3" w:rsidRPr="00EF77D3" w:rsidRDefault="00EF77D3">
    <w:pPr>
      <w:pStyle w:val="Footer"/>
      <w:rPr>
        <w:rFonts w:ascii="Arial" w:hAnsi="Arial" w:cs="Arial"/>
      </w:rPr>
    </w:pPr>
    <w:r w:rsidRPr="00EF77D3">
      <w:rPr>
        <w:rFonts w:ascii="Arial" w:hAnsi="Arial" w:cs="Arial"/>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917B8" w14:textId="77777777" w:rsidR="00074574" w:rsidRDefault="00074574" w:rsidP="002A071D">
      <w:r>
        <w:separator/>
      </w:r>
    </w:p>
  </w:footnote>
  <w:footnote w:type="continuationSeparator" w:id="0">
    <w:p w14:paraId="0B972DD8" w14:textId="77777777" w:rsidR="00074574" w:rsidRDefault="00074574" w:rsidP="002A0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12D43"/>
    <w:multiLevelType w:val="hybridMultilevel"/>
    <w:tmpl w:val="2B0E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862D9"/>
    <w:multiLevelType w:val="hybridMultilevel"/>
    <w:tmpl w:val="BF0843C8"/>
    <w:lvl w:ilvl="0" w:tplc="9FD64FB8">
      <w:start w:val="80"/>
      <w:numFmt w:val="bullet"/>
      <w:lvlText w:val="□"/>
      <w:lvlJc w:val="left"/>
      <w:pPr>
        <w:ind w:left="720" w:hanging="360"/>
      </w:pPr>
      <w:rPr>
        <w:rFonts w:ascii="Trebuchet MS" w:eastAsiaTheme="minorHAnsi" w:hAnsi="Trebuchet M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D6E45"/>
    <w:multiLevelType w:val="hybridMultilevel"/>
    <w:tmpl w:val="27D099FE"/>
    <w:styleLink w:val="ImportedStyle1"/>
    <w:lvl w:ilvl="0" w:tplc="17405F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0E3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CA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A4C29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61B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E15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6E5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32DB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467F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08F1A53"/>
    <w:multiLevelType w:val="hybridMultilevel"/>
    <w:tmpl w:val="27D099FE"/>
    <w:numStyleLink w:val="ImportedStyle1"/>
  </w:abstractNum>
  <w:abstractNum w:abstractNumId="4" w15:restartNumberingAfterBreak="0">
    <w:nsid w:val="6F695B20"/>
    <w:multiLevelType w:val="hybridMultilevel"/>
    <w:tmpl w:val="27D099FE"/>
    <w:numStyleLink w:val="ImportedStyle1"/>
  </w:abstractNum>
  <w:num w:numId="1" w16cid:durableId="2065636294">
    <w:abstractNumId w:val="2"/>
  </w:num>
  <w:num w:numId="2" w16cid:durableId="95637183">
    <w:abstractNumId w:val="3"/>
  </w:num>
  <w:num w:numId="3" w16cid:durableId="2027051883">
    <w:abstractNumId w:val="4"/>
  </w:num>
  <w:num w:numId="4" w16cid:durableId="1959600195">
    <w:abstractNumId w:val="1"/>
  </w:num>
  <w:num w:numId="5" w16cid:durableId="178476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41"/>
    <w:rsid w:val="000153E3"/>
    <w:rsid w:val="00050590"/>
    <w:rsid w:val="00065A57"/>
    <w:rsid w:val="00067E97"/>
    <w:rsid w:val="00070D2B"/>
    <w:rsid w:val="00074574"/>
    <w:rsid w:val="000A6B03"/>
    <w:rsid w:val="000C0CE7"/>
    <w:rsid w:val="000E1509"/>
    <w:rsid w:val="001022A7"/>
    <w:rsid w:val="00160141"/>
    <w:rsid w:val="00190D88"/>
    <w:rsid w:val="00196F85"/>
    <w:rsid w:val="002465DA"/>
    <w:rsid w:val="002836F7"/>
    <w:rsid w:val="00293F8B"/>
    <w:rsid w:val="002A071D"/>
    <w:rsid w:val="002A1B12"/>
    <w:rsid w:val="002A339B"/>
    <w:rsid w:val="002B7267"/>
    <w:rsid w:val="00312DC9"/>
    <w:rsid w:val="00375D83"/>
    <w:rsid w:val="003A14DC"/>
    <w:rsid w:val="003E33B4"/>
    <w:rsid w:val="00404A5A"/>
    <w:rsid w:val="00415B96"/>
    <w:rsid w:val="004B6BCE"/>
    <w:rsid w:val="004D398C"/>
    <w:rsid w:val="00505B43"/>
    <w:rsid w:val="00523DE9"/>
    <w:rsid w:val="0055044C"/>
    <w:rsid w:val="00583A98"/>
    <w:rsid w:val="005919F1"/>
    <w:rsid w:val="005A2D49"/>
    <w:rsid w:val="005B424A"/>
    <w:rsid w:val="005F4784"/>
    <w:rsid w:val="006A21E5"/>
    <w:rsid w:val="006B62D4"/>
    <w:rsid w:val="006E7A8B"/>
    <w:rsid w:val="006F5CE3"/>
    <w:rsid w:val="00703F68"/>
    <w:rsid w:val="00716AE5"/>
    <w:rsid w:val="00751DB2"/>
    <w:rsid w:val="0075268D"/>
    <w:rsid w:val="00754B34"/>
    <w:rsid w:val="00756B7D"/>
    <w:rsid w:val="00787DA3"/>
    <w:rsid w:val="00790808"/>
    <w:rsid w:val="0079176B"/>
    <w:rsid w:val="00794141"/>
    <w:rsid w:val="007C4A3C"/>
    <w:rsid w:val="008422D7"/>
    <w:rsid w:val="008438C5"/>
    <w:rsid w:val="00852850"/>
    <w:rsid w:val="0086155F"/>
    <w:rsid w:val="00867D0B"/>
    <w:rsid w:val="008810F3"/>
    <w:rsid w:val="008E4C1C"/>
    <w:rsid w:val="00922F9C"/>
    <w:rsid w:val="00927BCC"/>
    <w:rsid w:val="00951938"/>
    <w:rsid w:val="00966BE8"/>
    <w:rsid w:val="009A23E5"/>
    <w:rsid w:val="009B7327"/>
    <w:rsid w:val="00A10217"/>
    <w:rsid w:val="00A270CC"/>
    <w:rsid w:val="00A61755"/>
    <w:rsid w:val="00A95898"/>
    <w:rsid w:val="00AE62C8"/>
    <w:rsid w:val="00AF48A0"/>
    <w:rsid w:val="00AF66C8"/>
    <w:rsid w:val="00B105D1"/>
    <w:rsid w:val="00B124E2"/>
    <w:rsid w:val="00B43183"/>
    <w:rsid w:val="00B46B39"/>
    <w:rsid w:val="00B73303"/>
    <w:rsid w:val="00B83F2F"/>
    <w:rsid w:val="00BC6008"/>
    <w:rsid w:val="00BE0E94"/>
    <w:rsid w:val="00BF2E75"/>
    <w:rsid w:val="00C05771"/>
    <w:rsid w:val="00C34AEB"/>
    <w:rsid w:val="00C45B51"/>
    <w:rsid w:val="00C477DE"/>
    <w:rsid w:val="00C6597F"/>
    <w:rsid w:val="00C674FD"/>
    <w:rsid w:val="00CB78DA"/>
    <w:rsid w:val="00CD0FAD"/>
    <w:rsid w:val="00CD636C"/>
    <w:rsid w:val="00CF2000"/>
    <w:rsid w:val="00D01797"/>
    <w:rsid w:val="00D75440"/>
    <w:rsid w:val="00D968F7"/>
    <w:rsid w:val="00DB1EAB"/>
    <w:rsid w:val="00DD5145"/>
    <w:rsid w:val="00DD6D34"/>
    <w:rsid w:val="00DE46D3"/>
    <w:rsid w:val="00DE69A9"/>
    <w:rsid w:val="00DF03A2"/>
    <w:rsid w:val="00E070B0"/>
    <w:rsid w:val="00E107CA"/>
    <w:rsid w:val="00E1252A"/>
    <w:rsid w:val="00E17380"/>
    <w:rsid w:val="00E46B27"/>
    <w:rsid w:val="00E65109"/>
    <w:rsid w:val="00EF77D3"/>
    <w:rsid w:val="00F25E2F"/>
    <w:rsid w:val="00F3528A"/>
    <w:rsid w:val="00F3749D"/>
    <w:rsid w:val="00F44378"/>
    <w:rsid w:val="00F66032"/>
    <w:rsid w:val="00F904F4"/>
    <w:rsid w:val="00FB72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B1C8F"/>
  <w15:docId w15:val="{D49664BA-0588-4DCA-A9D7-E0C73EE0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Arial" w:hAnsi="Arial" w:cs="Arial Unicode MS"/>
      <w:color w:val="000000"/>
      <w:sz w:val="22"/>
      <w:szCs w:val="22"/>
      <w:u w:color="000000"/>
      <w:lang w:val="en-US"/>
    </w:rPr>
  </w:style>
  <w:style w:type="paragraph" w:customStyle="1" w:styleId="BodyAA">
    <w:name w:val="Body A A"/>
    <w:rPr>
      <w:rFonts w:ascii="Arial" w:hAnsi="Arial" w:cs="Arial Unicode MS"/>
      <w:color w:val="000000"/>
      <w:sz w:val="22"/>
      <w:szCs w:val="22"/>
      <w:u w:color="000000"/>
      <w:lang w:val="en-US"/>
    </w:rPr>
  </w:style>
  <w:style w:type="paragraph" w:styleId="ListParagraph">
    <w:name w:val="List Paragraph"/>
    <w:qFormat/>
    <w:pPr>
      <w:ind w:left="720"/>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character" w:styleId="PageNumber">
    <w:name w:val="page number"/>
    <w:rsid w:val="00DE69A9"/>
    <w:rPr>
      <w:lang w:val="en-US"/>
    </w:rPr>
  </w:style>
  <w:style w:type="paragraph" w:styleId="BalloonText">
    <w:name w:val="Balloon Text"/>
    <w:basedOn w:val="Normal"/>
    <w:link w:val="BalloonTextChar"/>
    <w:uiPriority w:val="99"/>
    <w:semiHidden/>
    <w:unhideWhenUsed/>
    <w:rsid w:val="00842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2D7"/>
    <w:rPr>
      <w:rFonts w:ascii="Segoe UI" w:hAnsi="Segoe UI" w:cs="Segoe UI"/>
      <w:sz w:val="18"/>
      <w:szCs w:val="18"/>
      <w:lang w:val="en-US"/>
    </w:rPr>
  </w:style>
  <w:style w:type="paragraph" w:styleId="Header">
    <w:name w:val="header"/>
    <w:basedOn w:val="Normal"/>
    <w:link w:val="HeaderChar"/>
    <w:uiPriority w:val="99"/>
    <w:unhideWhenUsed/>
    <w:rsid w:val="00DB1EAB"/>
    <w:pPr>
      <w:tabs>
        <w:tab w:val="center" w:pos="4513"/>
        <w:tab w:val="right" w:pos="9026"/>
      </w:tabs>
    </w:pPr>
  </w:style>
  <w:style w:type="character" w:customStyle="1" w:styleId="HeaderChar">
    <w:name w:val="Header Char"/>
    <w:basedOn w:val="DefaultParagraphFont"/>
    <w:link w:val="Header"/>
    <w:uiPriority w:val="99"/>
    <w:rsid w:val="00DB1EAB"/>
    <w:rPr>
      <w:sz w:val="24"/>
      <w:szCs w:val="24"/>
      <w:lang w:val="en-US"/>
    </w:rPr>
  </w:style>
  <w:style w:type="paragraph" w:styleId="Footer">
    <w:name w:val="footer"/>
    <w:basedOn w:val="Normal"/>
    <w:link w:val="FooterChar"/>
    <w:uiPriority w:val="99"/>
    <w:unhideWhenUsed/>
    <w:rsid w:val="00DB1EAB"/>
    <w:pPr>
      <w:tabs>
        <w:tab w:val="center" w:pos="4513"/>
        <w:tab w:val="right" w:pos="9026"/>
      </w:tabs>
    </w:pPr>
  </w:style>
  <w:style w:type="character" w:customStyle="1" w:styleId="FooterChar">
    <w:name w:val="Footer Char"/>
    <w:basedOn w:val="DefaultParagraphFont"/>
    <w:link w:val="Footer"/>
    <w:uiPriority w:val="99"/>
    <w:rsid w:val="00DB1EAB"/>
    <w:rPr>
      <w:sz w:val="24"/>
      <w:szCs w:val="24"/>
      <w:lang w:val="en-US"/>
    </w:rPr>
  </w:style>
  <w:style w:type="paragraph" w:customStyle="1" w:styleId="Body">
    <w:name w:val="Body"/>
    <w:rsid w:val="00B105D1"/>
    <w:rPr>
      <w:rFonts w:ascii="Arial" w:hAnsi="Arial" w:cs="Arial Unicode MS"/>
      <w:color w:val="000000"/>
      <w:sz w:val="22"/>
      <w:szCs w:val="22"/>
      <w:u w:color="000000"/>
    </w:rPr>
  </w:style>
  <w:style w:type="paragraph" w:styleId="Revision">
    <w:name w:val="Revision"/>
    <w:hidden/>
    <w:uiPriority w:val="99"/>
    <w:semiHidden/>
    <w:rsid w:val="00DD6D3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CommentReference">
    <w:name w:val="annotation reference"/>
    <w:basedOn w:val="DefaultParagraphFont"/>
    <w:uiPriority w:val="99"/>
    <w:semiHidden/>
    <w:unhideWhenUsed/>
    <w:rsid w:val="000153E3"/>
    <w:rPr>
      <w:sz w:val="16"/>
      <w:szCs w:val="16"/>
    </w:rPr>
  </w:style>
  <w:style w:type="paragraph" w:styleId="CommentText">
    <w:name w:val="annotation text"/>
    <w:basedOn w:val="Normal"/>
    <w:link w:val="CommentTextChar"/>
    <w:uiPriority w:val="99"/>
    <w:unhideWhenUsed/>
    <w:rsid w:val="000153E3"/>
    <w:rPr>
      <w:sz w:val="20"/>
      <w:szCs w:val="20"/>
    </w:rPr>
  </w:style>
  <w:style w:type="character" w:customStyle="1" w:styleId="CommentTextChar">
    <w:name w:val="Comment Text Char"/>
    <w:basedOn w:val="DefaultParagraphFont"/>
    <w:link w:val="CommentText"/>
    <w:uiPriority w:val="99"/>
    <w:rsid w:val="000153E3"/>
    <w:rPr>
      <w:lang w:val="en-US"/>
    </w:rPr>
  </w:style>
  <w:style w:type="paragraph" w:styleId="CommentSubject">
    <w:name w:val="annotation subject"/>
    <w:basedOn w:val="CommentText"/>
    <w:next w:val="CommentText"/>
    <w:link w:val="CommentSubjectChar"/>
    <w:uiPriority w:val="99"/>
    <w:semiHidden/>
    <w:unhideWhenUsed/>
    <w:rsid w:val="000153E3"/>
    <w:rPr>
      <w:b/>
      <w:bCs/>
    </w:rPr>
  </w:style>
  <w:style w:type="character" w:customStyle="1" w:styleId="CommentSubjectChar">
    <w:name w:val="Comment Subject Char"/>
    <w:basedOn w:val="CommentTextChar"/>
    <w:link w:val="CommentSubject"/>
    <w:uiPriority w:val="99"/>
    <w:semiHidden/>
    <w:rsid w:val="000153E3"/>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88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F69F-C6E3-4702-BA7D-BE0C9396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Osbourne</dc:creator>
  <cp:lastModifiedBy>Laura Temple</cp:lastModifiedBy>
  <cp:revision>4</cp:revision>
  <cp:lastPrinted>2017-03-22T09:59:00Z</cp:lastPrinted>
  <dcterms:created xsi:type="dcterms:W3CDTF">2025-02-26T13:18:00Z</dcterms:created>
  <dcterms:modified xsi:type="dcterms:W3CDTF">2025-02-26T13:39:00Z</dcterms:modified>
</cp:coreProperties>
</file>